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2916" w14:textId="5E599565" w:rsidR="001D7458" w:rsidRDefault="001D7458" w:rsidP="001D7458">
      <w:pPr>
        <w:pStyle w:val="Corpodetexto2"/>
        <w:pBdr>
          <w:left w:val="single" w:sz="12" w:space="27" w:color="auto"/>
          <w:right w:val="single" w:sz="12" w:space="26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391F8773" wp14:editId="5004AC7A">
            <wp:extent cx="5400040" cy="1080135"/>
            <wp:effectExtent l="0" t="0" r="0" b="5715"/>
            <wp:docPr id="13674900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1D7458" w14:paraId="04DD5D39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46E0F075" w14:textId="77777777" w:rsidR="001D7458" w:rsidRDefault="001D7458" w:rsidP="00890E63">
            <w:pPr>
              <w:jc w:val="center"/>
            </w:pPr>
            <w:bookmarkStart w:id="0" w:name="_Hlk76642150"/>
          </w:p>
          <w:p w14:paraId="3E758C93" w14:textId="77777777" w:rsidR="001D7458" w:rsidRDefault="001D7458" w:rsidP="00890E63">
            <w:pPr>
              <w:jc w:val="center"/>
            </w:pPr>
            <w:r>
              <w:t xml:space="preserve"> </w:t>
            </w:r>
          </w:p>
          <w:p w14:paraId="3E9EB599" w14:textId="1AF54054" w:rsidR="001D7458" w:rsidRDefault="001D7458" w:rsidP="00890E63">
            <w:pPr>
              <w:jc w:val="right"/>
            </w:pPr>
            <w:r>
              <w:t xml:space="preserve">                                     Vitória da Conquista, (BA), ____ de </w:t>
            </w:r>
            <w:r>
              <w:t>_______</w:t>
            </w:r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202</w:t>
            </w:r>
            <w:r>
              <w:t>3</w:t>
            </w:r>
            <w:r>
              <w:t>.</w:t>
            </w:r>
          </w:p>
          <w:p w14:paraId="69A99262" w14:textId="77777777" w:rsidR="001D7458" w:rsidRDefault="001D7458" w:rsidP="00890E63">
            <w:pPr>
              <w:jc w:val="center"/>
            </w:pPr>
          </w:p>
          <w:p w14:paraId="2961B7B5" w14:textId="77777777" w:rsidR="001D7458" w:rsidRDefault="001D7458" w:rsidP="00890E63">
            <w:pPr>
              <w:jc w:val="both"/>
            </w:pPr>
          </w:p>
          <w:p w14:paraId="24D16922" w14:textId="77777777" w:rsidR="001D7458" w:rsidRDefault="001D7458" w:rsidP="00890E63">
            <w:pPr>
              <w:jc w:val="both"/>
            </w:pPr>
            <w:r>
              <w:t xml:space="preserve">     Ao</w:t>
            </w:r>
          </w:p>
          <w:p w14:paraId="10BAF0AE" w14:textId="77777777" w:rsidR="001D7458" w:rsidRDefault="001D7458" w:rsidP="00890E63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6EB006F2" w14:textId="77777777" w:rsidR="001D7458" w:rsidRDefault="001D7458" w:rsidP="00890E63"/>
          <w:p w14:paraId="7207538B" w14:textId="77777777" w:rsidR="001D7458" w:rsidRDefault="001D7458" w:rsidP="00890E63">
            <w:r>
              <w:t xml:space="preserve">     Sr. Coordenador: </w:t>
            </w:r>
          </w:p>
          <w:p w14:paraId="1E1CEF6A" w14:textId="77777777" w:rsidR="001D7458" w:rsidRDefault="001D7458" w:rsidP="00890E63"/>
          <w:p w14:paraId="571968FC" w14:textId="2EDAD754" w:rsidR="001D7458" w:rsidRDefault="001D7458" w:rsidP="00890E63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do </w:t>
            </w:r>
            <w:r w:rsidRPr="00EF3877">
              <w:rPr>
                <w:b/>
                <w:bCs/>
              </w:rPr>
              <w:t>BANCO DO BRASIL S/A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</w:t>
            </w:r>
            <w:r>
              <w:t xml:space="preserve">no período de </w:t>
            </w:r>
            <w:r w:rsidRPr="001D7458">
              <w:rPr>
                <w:b/>
                <w:bCs/>
              </w:rPr>
              <w:t>19 a 27.07.2023</w:t>
            </w:r>
            <w:r>
              <w:t xml:space="preserve">. </w:t>
            </w:r>
            <w:r>
              <w:t xml:space="preserve">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1D7458" w14:paraId="32D0686F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</w:tcBorders>
          </w:tcPr>
          <w:p w14:paraId="3B4E06BC" w14:textId="77777777" w:rsidR="001D7458" w:rsidRDefault="001D7458" w:rsidP="00890E63">
            <w:r>
              <w:t xml:space="preserve">Nome:                                                              </w:t>
            </w:r>
          </w:p>
          <w:p w14:paraId="3B652886" w14:textId="77777777" w:rsidR="001D7458" w:rsidRDefault="001D7458" w:rsidP="00890E63"/>
        </w:tc>
      </w:tr>
      <w:tr w:rsidR="001D7458" w14:paraId="306B8E15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bottom w:val="nil"/>
            </w:tcBorders>
          </w:tcPr>
          <w:p w14:paraId="0043364E" w14:textId="77777777" w:rsidR="001D7458" w:rsidRDefault="001D7458" w:rsidP="00890E63">
            <w:r>
              <w:t>Endereço Residencial:</w:t>
            </w:r>
          </w:p>
          <w:p w14:paraId="2D8708DB" w14:textId="77777777" w:rsidR="001D7458" w:rsidRDefault="001D7458" w:rsidP="00890E63"/>
        </w:tc>
      </w:tr>
      <w:tr w:rsidR="001D7458" w14:paraId="2ACB4AED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936794C" w14:textId="77777777" w:rsidR="001D7458" w:rsidRDefault="001D7458" w:rsidP="00890E63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9D81EE5" w14:textId="77777777" w:rsidR="001D7458" w:rsidRDefault="001D7458" w:rsidP="00890E63">
            <w:r>
              <w:t>Inscrição no Sindicato:</w:t>
            </w:r>
          </w:p>
          <w:p w14:paraId="6325F934" w14:textId="77777777" w:rsidR="001D7458" w:rsidRDefault="001D7458" w:rsidP="00890E63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D61AB4" w14:textId="77777777" w:rsidR="001D7458" w:rsidRDefault="001D7458" w:rsidP="00890E63">
            <w:r>
              <w:t>Matrícula no Banco:</w:t>
            </w:r>
          </w:p>
        </w:tc>
      </w:tr>
      <w:tr w:rsidR="001D7458" w14:paraId="48847D2A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</w:tcBorders>
          </w:tcPr>
          <w:p w14:paraId="54063047" w14:textId="77777777" w:rsidR="001D7458" w:rsidRDefault="001D7458" w:rsidP="00890E63">
            <w:r>
              <w:t xml:space="preserve">Banco:                               </w:t>
            </w:r>
          </w:p>
          <w:p w14:paraId="0C76E6E4" w14:textId="77777777" w:rsidR="001D7458" w:rsidRDefault="001D7458" w:rsidP="00890E63"/>
        </w:tc>
      </w:tr>
      <w:tr w:rsidR="001D7458" w14:paraId="70216666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14:paraId="1DC280E9" w14:textId="77777777" w:rsidR="001D7458" w:rsidRDefault="001D7458" w:rsidP="00890E63">
            <w:r>
              <w:t>Agência:</w:t>
            </w:r>
          </w:p>
        </w:tc>
        <w:tc>
          <w:tcPr>
            <w:tcW w:w="4388" w:type="dxa"/>
            <w:gridSpan w:val="2"/>
          </w:tcPr>
          <w:p w14:paraId="49D83D84" w14:textId="77777777" w:rsidR="001D7458" w:rsidRDefault="001D7458" w:rsidP="00890E63">
            <w:r>
              <w:t>Setor:</w:t>
            </w:r>
          </w:p>
          <w:p w14:paraId="07BCC6C0" w14:textId="77777777" w:rsidR="001D7458" w:rsidRDefault="001D7458" w:rsidP="00890E63"/>
        </w:tc>
      </w:tr>
      <w:tr w:rsidR="001D7458" w14:paraId="35BF1408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14:paraId="4C624F2A" w14:textId="77777777" w:rsidR="001D7458" w:rsidRDefault="001D7458" w:rsidP="00890E63">
            <w:r>
              <w:t>Telefone:</w:t>
            </w:r>
          </w:p>
        </w:tc>
        <w:tc>
          <w:tcPr>
            <w:tcW w:w="4388" w:type="dxa"/>
            <w:gridSpan w:val="2"/>
          </w:tcPr>
          <w:p w14:paraId="7283DEB0" w14:textId="77777777" w:rsidR="001D7458" w:rsidRDefault="001D7458" w:rsidP="00890E63">
            <w:r>
              <w:t>E mail:</w:t>
            </w:r>
          </w:p>
          <w:p w14:paraId="4802FD5F" w14:textId="77777777" w:rsidR="001D7458" w:rsidRDefault="001D7458" w:rsidP="00890E63"/>
        </w:tc>
      </w:tr>
      <w:tr w:rsidR="001D7458" w14:paraId="4866FF65" w14:textId="77777777" w:rsidTr="00890E63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357" w:type="dxa"/>
            <w:gridSpan w:val="4"/>
            <w:vAlign w:val="center"/>
          </w:tcPr>
          <w:p w14:paraId="7E704DAB" w14:textId="77777777" w:rsidR="001D7458" w:rsidRDefault="001D7458" w:rsidP="00890E63">
            <w:pPr>
              <w:jc w:val="center"/>
            </w:pPr>
          </w:p>
          <w:p w14:paraId="3560A65D" w14:textId="77777777" w:rsidR="001D7458" w:rsidRDefault="001D7458" w:rsidP="00890E63">
            <w:pPr>
              <w:jc w:val="center"/>
            </w:pPr>
            <w:r>
              <w:t>_____________________________</w:t>
            </w:r>
          </w:p>
          <w:p w14:paraId="57DB0065" w14:textId="77777777" w:rsidR="001D7458" w:rsidRDefault="001D7458" w:rsidP="00890E63">
            <w:pPr>
              <w:jc w:val="center"/>
            </w:pPr>
            <w:r>
              <w:t>Ass. Candidato</w:t>
            </w:r>
          </w:p>
          <w:p w14:paraId="07AB0EE4" w14:textId="77777777" w:rsidR="001D7458" w:rsidRDefault="001D7458" w:rsidP="00890E63">
            <w:pPr>
              <w:jc w:val="center"/>
            </w:pPr>
          </w:p>
        </w:tc>
      </w:tr>
      <w:tr w:rsidR="001D7458" w14:paraId="20E55AE0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</w:tcPr>
          <w:p w14:paraId="326092DE" w14:textId="77777777" w:rsidR="001D7458" w:rsidRDefault="001D7458" w:rsidP="00890E63">
            <w:pPr>
              <w:jc w:val="center"/>
              <w:rPr>
                <w:sz w:val="16"/>
              </w:rPr>
            </w:pPr>
          </w:p>
          <w:p w14:paraId="3DEF2BEF" w14:textId="77777777" w:rsidR="001D7458" w:rsidRPr="00BC45C6" w:rsidRDefault="001D7458" w:rsidP="00890E63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</w:p>
          <w:p w14:paraId="1B754F23" w14:textId="77777777" w:rsidR="001D7458" w:rsidRPr="00BC45C6" w:rsidRDefault="001D7458" w:rsidP="00890E63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7E69A6FC" w14:textId="77777777" w:rsidR="001D7458" w:rsidRPr="00C7753E" w:rsidRDefault="001D7458" w:rsidP="00890E63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3638175F" w14:textId="77777777" w:rsidR="001D7458" w:rsidRDefault="001D7458" w:rsidP="00890E63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3F460C96" w14:textId="77777777" w:rsidR="00CA65F4" w:rsidRDefault="00CA65F4"/>
    <w:sectPr w:rsidR="00CA6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8"/>
    <w:rsid w:val="001D7458"/>
    <w:rsid w:val="00C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8AF8"/>
  <w15:chartTrackingRefBased/>
  <w15:docId w15:val="{9DDED65C-8AB7-4447-B00E-9E06BC1A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5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D745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D745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1D7458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1D7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Secretaria SEEB</cp:lastModifiedBy>
  <cp:revision>1</cp:revision>
  <dcterms:created xsi:type="dcterms:W3CDTF">2023-06-19T12:41:00Z</dcterms:created>
  <dcterms:modified xsi:type="dcterms:W3CDTF">2023-06-19T12:46:00Z</dcterms:modified>
</cp:coreProperties>
</file>